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5" w:type="dxa"/>
        <w:tblLook w:val="04A0" w:firstRow="1" w:lastRow="0" w:firstColumn="1" w:lastColumn="0" w:noHBand="0" w:noVBand="1"/>
      </w:tblPr>
      <w:tblGrid>
        <w:gridCol w:w="9495"/>
      </w:tblGrid>
      <w:tr w:rsidR="000D1B0E" w14:paraId="300EE611" w14:textId="77777777" w:rsidTr="008E1DAA">
        <w:trPr>
          <w:trHeight w:val="463"/>
        </w:trPr>
        <w:tc>
          <w:tcPr>
            <w:tcW w:w="9495" w:type="dxa"/>
            <w:shd w:val="clear" w:color="auto" w:fill="6B7D5C"/>
          </w:tcPr>
          <w:p w14:paraId="33005D7A" w14:textId="2286AB9B" w:rsidR="000D1B0E" w:rsidRDefault="000D1B0E" w:rsidP="00863C1D">
            <w:r>
              <w:rPr>
                <w:color w:val="FFFFFF" w:themeColor="background1"/>
                <w:sz w:val="28"/>
                <w:szCs w:val="28"/>
              </w:rPr>
              <w:t xml:space="preserve">Referral </w:t>
            </w:r>
            <w:r w:rsidRPr="00DC482C">
              <w:rPr>
                <w:color w:val="FFFFFF" w:themeColor="background1"/>
                <w:sz w:val="28"/>
                <w:szCs w:val="28"/>
              </w:rPr>
              <w:t>Date</w:t>
            </w:r>
            <w:r w:rsidRPr="003E3DCB">
              <w:rPr>
                <w:color w:val="FFFFFF" w:themeColor="background1"/>
                <w:sz w:val="28"/>
                <w:szCs w:val="28"/>
              </w:rPr>
              <w:t xml:space="preserve"> </w:t>
            </w:r>
            <w:sdt>
              <w:sdtPr>
                <w:rPr>
                  <w:color w:val="FFFFFF" w:themeColor="background1"/>
                  <w:sz w:val="28"/>
                  <w:szCs w:val="28"/>
                </w:rPr>
                <w:id w:val="1453751330"/>
                <w:placeholder>
                  <w:docPart w:val="F8550BB8DAB4450F8176080CC11AE84C"/>
                </w:placeholder>
                <w:date w:fullDate="2023-05-1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380438">
                  <w:rPr>
                    <w:color w:val="FFFFFF" w:themeColor="background1"/>
                    <w:sz w:val="28"/>
                    <w:szCs w:val="28"/>
                  </w:rPr>
                  <w:t>Saturday, 13 May 2023</w:t>
                </w:r>
              </w:sdtContent>
            </w:sdt>
            <w:r w:rsidRPr="003E3DCB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DC482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44875A47" w14:textId="58918CB0" w:rsidR="006D6747" w:rsidRDefault="006D6747" w:rsidP="00B12E05"/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3124"/>
      </w:tblGrid>
      <w:tr w:rsidR="004C4983" w14:paraId="4CB58D9D" w14:textId="77777777" w:rsidTr="00380438">
        <w:tc>
          <w:tcPr>
            <w:tcW w:w="9498" w:type="dxa"/>
            <w:gridSpan w:val="4"/>
            <w:shd w:val="clear" w:color="auto" w:fill="6B7D5C"/>
          </w:tcPr>
          <w:p w14:paraId="0B0B5481" w14:textId="50CC3398" w:rsidR="004C4983" w:rsidRPr="004C4983" w:rsidRDefault="004C4983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4C4983">
              <w:rPr>
                <w:color w:val="FFFFFF" w:themeColor="background1"/>
                <w:sz w:val="28"/>
                <w:szCs w:val="28"/>
              </w:rPr>
              <w:t>Contact Details</w:t>
            </w:r>
            <w:r w:rsidR="003E3DCB">
              <w:rPr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C4983" w14:paraId="1B16EFBE" w14:textId="77777777" w:rsidTr="00380438">
        <w:tc>
          <w:tcPr>
            <w:tcW w:w="2254" w:type="dxa"/>
            <w:shd w:val="clear" w:color="auto" w:fill="auto"/>
          </w:tcPr>
          <w:p w14:paraId="6C069514" w14:textId="77777777" w:rsidR="004C4983" w:rsidRPr="00380438" w:rsidRDefault="004C4983" w:rsidP="00DA2E80">
            <w:pPr>
              <w:rPr>
                <w:color w:val="FFFFFF" w:themeColor="background1"/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Title </w:t>
            </w:r>
          </w:p>
        </w:tc>
        <w:sdt>
          <w:sdtPr>
            <w:id w:val="1416284160"/>
            <w:placeholder>
              <w:docPart w:val="DefaultPlaceholder_-1854013438"/>
            </w:placeholder>
            <w:showingPlcHdr/>
            <w:comboBox>
              <w:listItem w:value="Choose an item."/>
              <w:listItem w:displayText="Mr" w:value="Mr"/>
              <w:listItem w:displayText="Mrs" w:value="Mrs"/>
              <w:listItem w:displayText="Ms" w:value="Ms"/>
              <w:listItem w:displayText="Other" w:value="Other"/>
            </w:comboBox>
          </w:sdtPr>
          <w:sdtContent>
            <w:tc>
              <w:tcPr>
                <w:tcW w:w="4120" w:type="dxa"/>
                <w:gridSpan w:val="2"/>
              </w:tcPr>
              <w:p w14:paraId="53920053" w14:textId="2A0BEC04" w:rsidR="004C4983" w:rsidRPr="00D10CBF" w:rsidRDefault="00DA2E80" w:rsidP="00863C1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387F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24" w:type="dxa"/>
          </w:tcPr>
          <w:p w14:paraId="232344E6" w14:textId="77777777" w:rsidR="004C4983" w:rsidRPr="00D10CBF" w:rsidRDefault="004C4983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D87FBA" w14:paraId="1BC0CFC7" w14:textId="77777777" w:rsidTr="00380438">
        <w:tc>
          <w:tcPr>
            <w:tcW w:w="9498" w:type="dxa"/>
            <w:gridSpan w:val="4"/>
            <w:shd w:val="clear" w:color="auto" w:fill="FFFFFF" w:themeFill="background1"/>
          </w:tcPr>
          <w:p w14:paraId="59F80ABD" w14:textId="16FA2D5B" w:rsidR="00D87FBA" w:rsidRPr="00380438" w:rsidRDefault="00D87FBA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FF0000"/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NDIS# </w:t>
            </w:r>
            <w:sdt>
              <w:sdtPr>
                <w:rPr>
                  <w:sz w:val="24"/>
                  <w:szCs w:val="24"/>
                </w:rPr>
                <w:id w:val="3939439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A2E80"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87FBA" w14:paraId="5CD83783" w14:textId="77777777" w:rsidTr="00380438">
        <w:tc>
          <w:tcPr>
            <w:tcW w:w="9498" w:type="dxa"/>
            <w:gridSpan w:val="4"/>
          </w:tcPr>
          <w:p w14:paraId="4EEFB3F9" w14:textId="77777777" w:rsidR="00D87FBA" w:rsidRPr="00380438" w:rsidRDefault="00D87FBA" w:rsidP="00DA2E80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Participant’s first Name </w:t>
            </w:r>
            <w:sdt>
              <w:sdtPr>
                <w:rPr>
                  <w:sz w:val="24"/>
                  <w:szCs w:val="24"/>
                </w:rPr>
                <w:id w:val="15541090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2060B"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87FBA" w14:paraId="5C80B278" w14:textId="77777777" w:rsidTr="00380438">
        <w:tc>
          <w:tcPr>
            <w:tcW w:w="9498" w:type="dxa"/>
            <w:gridSpan w:val="4"/>
          </w:tcPr>
          <w:p w14:paraId="6DD6978B" w14:textId="77777777" w:rsidR="00D87FBA" w:rsidRPr="00380438" w:rsidRDefault="00D87FBA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Participant’s last name </w:t>
            </w:r>
            <w:sdt>
              <w:sdtPr>
                <w:rPr>
                  <w:sz w:val="24"/>
                  <w:szCs w:val="24"/>
                </w:rPr>
                <w:id w:val="-576376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2060B"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87FBA" w14:paraId="7E4FF55E" w14:textId="77777777" w:rsidTr="00380438">
        <w:tc>
          <w:tcPr>
            <w:tcW w:w="9498" w:type="dxa"/>
            <w:gridSpan w:val="4"/>
          </w:tcPr>
          <w:p w14:paraId="504B92EA" w14:textId="77777777" w:rsidR="00D87FBA" w:rsidRPr="00380438" w:rsidRDefault="00D87FBA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Participant’s </w:t>
            </w:r>
            <w:r w:rsidR="00C2060B" w:rsidRPr="00380438">
              <w:rPr>
                <w:sz w:val="24"/>
                <w:szCs w:val="24"/>
              </w:rPr>
              <w:t>d</w:t>
            </w:r>
            <w:r w:rsidRPr="00380438">
              <w:rPr>
                <w:sz w:val="24"/>
                <w:szCs w:val="24"/>
              </w:rPr>
              <w:t>ate o</w:t>
            </w:r>
            <w:r w:rsidR="00C2060B" w:rsidRPr="00380438">
              <w:rPr>
                <w:sz w:val="24"/>
                <w:szCs w:val="24"/>
              </w:rPr>
              <w:t>f b</w:t>
            </w:r>
            <w:r w:rsidRPr="00380438">
              <w:rPr>
                <w:sz w:val="24"/>
                <w:szCs w:val="24"/>
              </w:rPr>
              <w:t xml:space="preserve">irth </w:t>
            </w:r>
            <w:sdt>
              <w:sdtPr>
                <w:rPr>
                  <w:sz w:val="24"/>
                  <w:szCs w:val="24"/>
                </w:rPr>
                <w:id w:val="2303659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2060B"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25013" w14:paraId="07C72273" w14:textId="77777777" w:rsidTr="00380438">
        <w:tc>
          <w:tcPr>
            <w:tcW w:w="9498" w:type="dxa"/>
            <w:gridSpan w:val="4"/>
          </w:tcPr>
          <w:p w14:paraId="5C851999" w14:textId="77777777" w:rsidR="00D25013" w:rsidRPr="00380438" w:rsidRDefault="00D25013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>What is the participant’s primary diagnosis?</w:t>
            </w:r>
            <w:sdt>
              <w:sdtPr>
                <w:rPr>
                  <w:sz w:val="24"/>
                  <w:szCs w:val="24"/>
                </w:rPr>
                <w:id w:val="12174737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2060B"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933E58F" w14:textId="77777777" w:rsidR="00D25013" w:rsidRPr="00380438" w:rsidRDefault="00D25013" w:rsidP="00DA2E80">
            <w:pPr>
              <w:rPr>
                <w:sz w:val="24"/>
                <w:szCs w:val="24"/>
              </w:rPr>
            </w:pPr>
          </w:p>
          <w:p w14:paraId="676AD054" w14:textId="77777777" w:rsidR="00D25013" w:rsidRPr="00380438" w:rsidRDefault="00D25013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</w:tc>
      </w:tr>
      <w:tr w:rsidR="00D25013" w14:paraId="60FAE1A2" w14:textId="77777777" w:rsidTr="00380438">
        <w:trPr>
          <w:trHeight w:val="90"/>
        </w:trPr>
        <w:tc>
          <w:tcPr>
            <w:tcW w:w="4508" w:type="dxa"/>
            <w:gridSpan w:val="2"/>
          </w:tcPr>
          <w:p w14:paraId="7D8159E2" w14:textId="77777777" w:rsidR="00D25013" w:rsidRPr="00380438" w:rsidRDefault="00D25013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Participant’s Address </w:t>
            </w:r>
            <w:sdt>
              <w:sdtPr>
                <w:rPr>
                  <w:sz w:val="24"/>
                  <w:szCs w:val="24"/>
                </w:rPr>
                <w:id w:val="-18261974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2060B"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90" w:type="dxa"/>
            <w:gridSpan w:val="2"/>
          </w:tcPr>
          <w:p w14:paraId="66623793" w14:textId="77777777" w:rsidR="00D25013" w:rsidRDefault="00D25013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Address Line </w:t>
            </w:r>
            <w:sdt>
              <w:sdtPr>
                <w:id w:val="-4185621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2060B" w:rsidRPr="00387F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5013" w14:paraId="13B4876A" w14:textId="77777777" w:rsidTr="00380438">
        <w:trPr>
          <w:trHeight w:val="90"/>
        </w:trPr>
        <w:tc>
          <w:tcPr>
            <w:tcW w:w="4508" w:type="dxa"/>
            <w:gridSpan w:val="2"/>
          </w:tcPr>
          <w:p w14:paraId="13AEFEE3" w14:textId="77777777" w:rsidR="00D25013" w:rsidRPr="00380438" w:rsidRDefault="009C7D68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State </w:t>
            </w:r>
            <w:sdt>
              <w:sdtPr>
                <w:rPr>
                  <w:sz w:val="24"/>
                  <w:szCs w:val="24"/>
                </w:rPr>
                <w:id w:val="-4771446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4983"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90" w:type="dxa"/>
            <w:gridSpan w:val="2"/>
          </w:tcPr>
          <w:p w14:paraId="3B7507AF" w14:textId="77777777" w:rsidR="00D25013" w:rsidRDefault="009C7D68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Postcode</w:t>
            </w:r>
            <w:sdt>
              <w:sdtPr>
                <w:id w:val="-4601084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4983" w:rsidRPr="00387F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12C67" w14:paraId="2C3E33AB" w14:textId="77777777" w:rsidTr="00380438">
        <w:trPr>
          <w:gridAfter w:val="2"/>
          <w:wAfter w:w="4990" w:type="dxa"/>
          <w:trHeight w:val="90"/>
        </w:trPr>
        <w:tc>
          <w:tcPr>
            <w:tcW w:w="4508" w:type="dxa"/>
            <w:gridSpan w:val="2"/>
          </w:tcPr>
          <w:p w14:paraId="0FBBA1E3" w14:textId="77777777" w:rsidR="00D12C67" w:rsidRPr="00380438" w:rsidRDefault="00D12C67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Phone </w:t>
            </w:r>
            <w:sdt>
              <w:sdtPr>
                <w:rPr>
                  <w:sz w:val="24"/>
                  <w:szCs w:val="24"/>
                </w:rPr>
                <w:id w:val="1981724558"/>
                <w:placeholder>
                  <w:docPart w:val="AB7AE49963294AEF8844322B140258D1"/>
                </w:placeholder>
                <w:showingPlcHdr/>
                <w:text/>
              </w:sdtPr>
              <w:sdtContent>
                <w:r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C7D68" w14:paraId="61E402F4" w14:textId="77777777" w:rsidTr="00380438">
        <w:trPr>
          <w:trHeight w:val="50"/>
        </w:trPr>
        <w:tc>
          <w:tcPr>
            <w:tcW w:w="9498" w:type="dxa"/>
            <w:gridSpan w:val="4"/>
          </w:tcPr>
          <w:p w14:paraId="6950F56B" w14:textId="77777777" w:rsidR="009C7D68" w:rsidRPr="00380438" w:rsidRDefault="009C7D68" w:rsidP="00863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Email </w:t>
            </w:r>
            <w:sdt>
              <w:sdtPr>
                <w:rPr>
                  <w:sz w:val="24"/>
                  <w:szCs w:val="24"/>
                </w:rPr>
                <w:id w:val="4351771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C4983"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35238DD" w14:textId="77777777" w:rsidR="00102F1C" w:rsidRDefault="00102F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C4983" w14:paraId="5FD782B6" w14:textId="77777777" w:rsidTr="00380438">
        <w:tc>
          <w:tcPr>
            <w:tcW w:w="9016" w:type="dxa"/>
            <w:shd w:val="clear" w:color="auto" w:fill="6B7D5C"/>
          </w:tcPr>
          <w:p w14:paraId="045C312F" w14:textId="18A6FF6C" w:rsidR="004C4983" w:rsidRPr="004C4983" w:rsidRDefault="004C4983">
            <w:pPr>
              <w:rPr>
                <w:sz w:val="28"/>
                <w:szCs w:val="28"/>
              </w:rPr>
            </w:pPr>
            <w:r w:rsidRPr="004C4983">
              <w:rPr>
                <w:color w:val="FFFFFF" w:themeColor="background1"/>
                <w:sz w:val="28"/>
                <w:szCs w:val="28"/>
              </w:rPr>
              <w:t>Participant’s NDIS Plan Details</w:t>
            </w:r>
          </w:p>
        </w:tc>
      </w:tr>
      <w:tr w:rsidR="00D12C67" w14:paraId="464884C4" w14:textId="77777777" w:rsidTr="00380438">
        <w:tc>
          <w:tcPr>
            <w:tcW w:w="9016" w:type="dxa"/>
          </w:tcPr>
          <w:p w14:paraId="69BE5825" w14:textId="77777777" w:rsidR="00D12C67" w:rsidRPr="00380438" w:rsidRDefault="00D12C67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Plan Start Date </w:t>
            </w:r>
            <w:sdt>
              <w:sdtPr>
                <w:rPr>
                  <w:sz w:val="24"/>
                  <w:szCs w:val="24"/>
                </w:rPr>
                <w:id w:val="-1358878004"/>
                <w:placeholder>
                  <w:docPart w:val="201893E2FADE40838B02F71AF68E731A"/>
                </w:placeholder>
                <w:showingPlcHdr/>
                <w:text/>
              </w:sdtPr>
              <w:sdtContent>
                <w:r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12C67" w14:paraId="752FEEC8" w14:textId="77777777" w:rsidTr="00380438">
        <w:tc>
          <w:tcPr>
            <w:tcW w:w="9016" w:type="dxa"/>
          </w:tcPr>
          <w:p w14:paraId="671A40AC" w14:textId="77777777" w:rsidR="00D12C67" w:rsidRPr="00380438" w:rsidRDefault="00D12C67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Plan End Date </w:t>
            </w:r>
            <w:sdt>
              <w:sdtPr>
                <w:rPr>
                  <w:sz w:val="24"/>
                  <w:szCs w:val="24"/>
                </w:rPr>
                <w:id w:val="430248946"/>
                <w:placeholder>
                  <w:docPart w:val="610E4905BC91451B99DEDEE4C4005E83"/>
                </w:placeholder>
                <w:showingPlcHdr/>
                <w:text/>
              </w:sdtPr>
              <w:sdtContent>
                <w:r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12C67" w14:paraId="510BCA04" w14:textId="77777777" w:rsidTr="00380438">
        <w:tc>
          <w:tcPr>
            <w:tcW w:w="9016" w:type="dxa"/>
          </w:tcPr>
          <w:p w14:paraId="4AE868DD" w14:textId="77777777" w:rsidR="00D12C67" w:rsidRPr="00380438" w:rsidRDefault="00D12C67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Service Preference </w:t>
            </w:r>
            <w:sdt>
              <w:sdtPr>
                <w:rPr>
                  <w:sz w:val="24"/>
                  <w:szCs w:val="24"/>
                </w:rPr>
                <w:id w:val="-167301987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Face-to-face " w:value="Face-to-face "/>
                  <w:listItem w:displayText="Telehealth " w:value="Telehealth "/>
                  <w:listItem w:displayText="Both " w:value="Both "/>
                </w:comboBox>
              </w:sdtPr>
              <w:sdtContent>
                <w:r w:rsidRPr="00380438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719FE" w14:paraId="79149F90" w14:textId="77777777" w:rsidTr="00380438">
        <w:tc>
          <w:tcPr>
            <w:tcW w:w="9016" w:type="dxa"/>
          </w:tcPr>
          <w:p w14:paraId="4C51CC3A" w14:textId="77777777" w:rsidR="00F719FE" w:rsidRPr="00380438" w:rsidRDefault="00F719FE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Interpreter Required </w:t>
            </w:r>
            <w:sdt>
              <w:sdtPr>
                <w:rPr>
                  <w:sz w:val="24"/>
                  <w:szCs w:val="24"/>
                </w:rPr>
                <w:id w:val="994536255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Pr="00380438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719FE" w14:paraId="04281589" w14:textId="77777777" w:rsidTr="00380438">
        <w:tc>
          <w:tcPr>
            <w:tcW w:w="9016" w:type="dxa"/>
          </w:tcPr>
          <w:p w14:paraId="273A56FE" w14:textId="77777777" w:rsidR="00F719FE" w:rsidRPr="00380438" w:rsidRDefault="00F719FE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>If yes</w:t>
            </w:r>
            <w:r w:rsidR="00CF0DAB" w:rsidRPr="00380438">
              <w:rPr>
                <w:sz w:val="24"/>
                <w:szCs w:val="24"/>
              </w:rPr>
              <w:t xml:space="preserve"> -</w:t>
            </w:r>
            <w:r w:rsidRPr="00380438">
              <w:rPr>
                <w:sz w:val="24"/>
                <w:szCs w:val="24"/>
              </w:rPr>
              <w:t xml:space="preserve"> specify language </w:t>
            </w:r>
            <w:sdt>
              <w:sdtPr>
                <w:rPr>
                  <w:sz w:val="24"/>
                  <w:szCs w:val="24"/>
                </w:rPr>
                <w:id w:val="-15163800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0CED248" w14:textId="77777777" w:rsidR="00DC482C" w:rsidRDefault="00DC482C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67"/>
        <w:gridCol w:w="2254"/>
        <w:gridCol w:w="2254"/>
        <w:gridCol w:w="2254"/>
      </w:tblGrid>
      <w:tr w:rsidR="00662841" w:rsidRPr="00DC482C" w14:paraId="74D37D6D" w14:textId="77777777" w:rsidTr="00662841">
        <w:tc>
          <w:tcPr>
            <w:tcW w:w="9129" w:type="dxa"/>
            <w:gridSpan w:val="4"/>
            <w:shd w:val="clear" w:color="auto" w:fill="92D050"/>
          </w:tcPr>
          <w:p w14:paraId="55929E65" w14:textId="77777777" w:rsidR="00662841" w:rsidRPr="00662841" w:rsidRDefault="00662841" w:rsidP="00345F1B">
            <w:r w:rsidRPr="00DC482C">
              <w:rPr>
                <w:color w:val="FFFFFF" w:themeColor="background1"/>
                <w:sz w:val="28"/>
                <w:szCs w:val="28"/>
              </w:rPr>
              <w:t>Referred For</w:t>
            </w:r>
          </w:p>
        </w:tc>
      </w:tr>
      <w:tr w:rsidR="00662841" w:rsidRPr="00EB6284" w14:paraId="3AD77A5D" w14:textId="77777777" w:rsidTr="00662841">
        <w:tc>
          <w:tcPr>
            <w:tcW w:w="2367" w:type="dxa"/>
          </w:tcPr>
          <w:p w14:paraId="707FBEA6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OT Functional Capacity Assessment  </w:t>
            </w:r>
            <w:sdt>
              <w:sdtPr>
                <w:rPr>
                  <w:sz w:val="24"/>
                  <w:szCs w:val="24"/>
                </w:rPr>
                <w:id w:val="-203379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6FC1D07A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OT home modifications </w:t>
            </w:r>
            <w:sdt>
              <w:sdtPr>
                <w:rPr>
                  <w:sz w:val="24"/>
                  <w:szCs w:val="24"/>
                </w:rPr>
                <w:id w:val="-154220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7967C0FE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OT Equipment prescription </w:t>
            </w:r>
            <w:sdt>
              <w:sdtPr>
                <w:rPr>
                  <w:sz w:val="24"/>
                  <w:szCs w:val="24"/>
                </w:rPr>
                <w:id w:val="26565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1C63C70A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Occupational Therapy treatment </w:t>
            </w:r>
            <w:sdt>
              <w:sdtPr>
                <w:rPr>
                  <w:sz w:val="24"/>
                  <w:szCs w:val="24"/>
                </w:rPr>
                <w:id w:val="-12785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2841" w:rsidRPr="00EB6284" w14:paraId="34CD9DA5" w14:textId="77777777" w:rsidTr="00662841">
        <w:tc>
          <w:tcPr>
            <w:tcW w:w="2367" w:type="dxa"/>
          </w:tcPr>
          <w:p w14:paraId="777E104F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  Vocational Assessment  </w:t>
            </w:r>
            <w:sdt>
              <w:sdtPr>
                <w:rPr>
                  <w:sz w:val="24"/>
                  <w:szCs w:val="24"/>
                </w:rPr>
                <w:id w:val="147502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3A448E53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Jobseeking Support </w:t>
            </w:r>
            <w:sdt>
              <w:sdtPr>
                <w:rPr>
                  <w:sz w:val="24"/>
                  <w:szCs w:val="24"/>
                </w:rPr>
                <w:id w:val="140110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7314E815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OT driving assessment </w:t>
            </w:r>
            <w:sdt>
              <w:sdtPr>
                <w:rPr>
                  <w:sz w:val="24"/>
                  <w:szCs w:val="24"/>
                </w:rPr>
                <w:id w:val="-37669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041856FB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Assistance to obtain a </w:t>
            </w:r>
            <w:proofErr w:type="gramStart"/>
            <w:r w:rsidRPr="00EB6284">
              <w:rPr>
                <w:sz w:val="24"/>
                <w:szCs w:val="24"/>
              </w:rPr>
              <w:t>learners</w:t>
            </w:r>
            <w:proofErr w:type="gramEnd"/>
            <w:r w:rsidRPr="00EB6284">
              <w:rPr>
                <w:sz w:val="24"/>
                <w:szCs w:val="24"/>
              </w:rPr>
              <w:t xml:space="preserve"> permit </w:t>
            </w:r>
            <w:sdt>
              <w:sdtPr>
                <w:rPr>
                  <w:sz w:val="24"/>
                  <w:szCs w:val="24"/>
                </w:rPr>
                <w:id w:val="-131772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2841" w:rsidRPr="00EB6284" w14:paraId="242F68C0" w14:textId="77777777" w:rsidTr="00662841">
        <w:tc>
          <w:tcPr>
            <w:tcW w:w="2367" w:type="dxa"/>
          </w:tcPr>
          <w:p w14:paraId="4F25A133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Physiotherapy  </w:t>
            </w:r>
            <w:sdt>
              <w:sdtPr>
                <w:rPr>
                  <w:sz w:val="24"/>
                  <w:szCs w:val="24"/>
                </w:rPr>
                <w:id w:val="-3364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71A60EB2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Manual handling training </w:t>
            </w:r>
            <w:sdt>
              <w:sdtPr>
                <w:rPr>
                  <w:sz w:val="24"/>
                  <w:szCs w:val="24"/>
                </w:rPr>
                <w:id w:val="1280920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2254" w:type="dxa"/>
          </w:tcPr>
          <w:p w14:paraId="0A8EB575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Social Worker Input   </w:t>
            </w:r>
            <w:sdt>
              <w:sdtPr>
                <w:rPr>
                  <w:sz w:val="24"/>
                  <w:szCs w:val="24"/>
                </w:rPr>
                <w:id w:val="1021518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2254" w:type="dxa"/>
          </w:tcPr>
          <w:p w14:paraId="1FD40779" w14:textId="77777777" w:rsidR="00662841" w:rsidRPr="00EB6284" w:rsidRDefault="00662841" w:rsidP="00345F1B">
            <w:pPr>
              <w:rPr>
                <w:sz w:val="24"/>
                <w:szCs w:val="24"/>
              </w:rPr>
            </w:pPr>
            <w:r w:rsidRPr="00EB6284">
              <w:rPr>
                <w:sz w:val="24"/>
                <w:szCs w:val="24"/>
              </w:rPr>
              <w:t xml:space="preserve">Please add if not listed </w:t>
            </w:r>
            <w:sdt>
              <w:sdtPr>
                <w:rPr>
                  <w:sz w:val="24"/>
                  <w:szCs w:val="24"/>
                </w:rPr>
                <w:id w:val="-367452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B6284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</w:tbl>
    <w:p w14:paraId="7A48DAAD" w14:textId="77777777" w:rsidR="00DC482C" w:rsidRDefault="00DC482C"/>
    <w:p w14:paraId="68348F20" w14:textId="77777777" w:rsidR="00662841" w:rsidRDefault="00662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3B65" w14:paraId="6270320A" w14:textId="77777777" w:rsidTr="00380438">
        <w:tc>
          <w:tcPr>
            <w:tcW w:w="9016" w:type="dxa"/>
            <w:gridSpan w:val="2"/>
            <w:tcBorders>
              <w:bottom w:val="nil"/>
            </w:tcBorders>
            <w:shd w:val="clear" w:color="auto" w:fill="6B7D5C"/>
          </w:tcPr>
          <w:p w14:paraId="64D88B98" w14:textId="50A30295" w:rsidR="00763B65" w:rsidRDefault="00763B65">
            <w:r w:rsidRPr="00763B65">
              <w:rPr>
                <w:color w:val="FFFFFF" w:themeColor="background1"/>
                <w:sz w:val="28"/>
                <w:szCs w:val="28"/>
              </w:rPr>
              <w:t>Plan Management</w:t>
            </w:r>
          </w:p>
        </w:tc>
      </w:tr>
      <w:tr w:rsidR="008C58D5" w:rsidRPr="00380438" w14:paraId="1351C48F" w14:textId="77777777" w:rsidTr="0038043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53C9216" w14:textId="01A77BDF" w:rsidR="008C58D5" w:rsidRPr="00380438" w:rsidRDefault="00EC6CC5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How is the </w:t>
            </w:r>
            <w:r w:rsidR="00B8489D" w:rsidRPr="00380438">
              <w:rPr>
                <w:sz w:val="24"/>
                <w:szCs w:val="24"/>
              </w:rPr>
              <w:t>participant’s plan managed?</w:t>
            </w:r>
          </w:p>
        </w:tc>
        <w:sdt>
          <w:sdtPr>
            <w:rPr>
              <w:sz w:val="24"/>
              <w:szCs w:val="24"/>
            </w:rPr>
            <w:id w:val="-1648583928"/>
            <w:placeholder>
              <w:docPart w:val="DefaultPlaceholder_-1854013438"/>
            </w:placeholder>
            <w:showingPlcHdr/>
            <w:comboBox>
              <w:listItem w:value="Choose an item."/>
              <w:listItem w:displayText="NDIA Managed" w:value="NDIA Managed"/>
              <w:listItem w:displayText="Self Managed" w:value="Self Managed"/>
              <w:listItem w:displayText="Plan Managed" w:value="Plan Managed"/>
            </w:comboBox>
          </w:sdtPr>
          <w:sdtContent>
            <w:tc>
              <w:tcPr>
                <w:tcW w:w="4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BD1168" w14:textId="7A09CE38" w:rsidR="008C58D5" w:rsidRPr="00380438" w:rsidRDefault="00B8489D">
                <w:pPr>
                  <w:rPr>
                    <w:sz w:val="24"/>
                    <w:szCs w:val="24"/>
                  </w:rPr>
                </w:pPr>
                <w:r w:rsidRPr="00380438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C58D5" w:rsidRPr="00380438" w14:paraId="62117EC7" w14:textId="77777777" w:rsidTr="00380438">
        <w:trPr>
          <w:trHeight w:val="5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2EE6C81" w14:textId="58A06E38" w:rsidR="008C58D5" w:rsidRPr="00380438" w:rsidRDefault="00CA0C32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>Do you have a Support Coordinator?</w:t>
            </w:r>
          </w:p>
        </w:tc>
        <w:sdt>
          <w:sdtPr>
            <w:rPr>
              <w:sz w:val="24"/>
              <w:szCs w:val="24"/>
            </w:rPr>
            <w:id w:val="-1632696595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56070" w14:textId="7DC780C0" w:rsidR="008C58D5" w:rsidRPr="00380438" w:rsidRDefault="00AF3350">
                <w:pPr>
                  <w:rPr>
                    <w:sz w:val="24"/>
                    <w:szCs w:val="24"/>
                  </w:rPr>
                </w:pPr>
                <w:r w:rsidRPr="00380438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39FCFC8C" w14:textId="77777777" w:rsidR="00994373" w:rsidRDefault="009943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5922" w:rsidRPr="000A6143" w14:paraId="0B6985CB" w14:textId="77777777" w:rsidTr="00345F1B">
        <w:trPr>
          <w:trHeight w:val="1656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DD9F71" w14:textId="77777777" w:rsidR="00EF5922" w:rsidRPr="000A6143" w:rsidRDefault="00EF5922" w:rsidP="00345F1B">
            <w:pPr>
              <w:rPr>
                <w:sz w:val="24"/>
                <w:szCs w:val="24"/>
              </w:rPr>
            </w:pPr>
            <w:r w:rsidRPr="000A6143">
              <w:rPr>
                <w:sz w:val="24"/>
                <w:szCs w:val="24"/>
              </w:rPr>
              <w:t>How is the participant’s plan funded?</w:t>
            </w:r>
          </w:p>
        </w:tc>
        <w:sdt>
          <w:sdtPr>
            <w:rPr>
              <w:sz w:val="24"/>
              <w:szCs w:val="24"/>
            </w:rPr>
            <w:id w:val="538549985"/>
            <w:placeholder>
              <w:docPart w:val="73582B083C4F498680298F9C67AC2F7D"/>
            </w:placeholder>
            <w:showingPlcHdr/>
            <w:comboBox>
              <w:listItem w:value="Choose an item."/>
              <w:listItem w:displayText="NDIA Managed" w:value="NDIA Managed"/>
              <w:listItem w:displayText="Self Managed" w:value="Self Managed"/>
              <w:listItem w:displayText="Plan Managed" w:value="Plan Managed"/>
            </w:comboBox>
          </w:sdtPr>
          <w:sdtContent>
            <w:tc>
              <w:tcPr>
                <w:tcW w:w="4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3A7364" w14:textId="77777777" w:rsidR="00EF5922" w:rsidRPr="000A6143" w:rsidRDefault="00EF5922" w:rsidP="00345F1B">
                <w:pPr>
                  <w:rPr>
                    <w:sz w:val="24"/>
                    <w:szCs w:val="24"/>
                  </w:rPr>
                </w:pPr>
                <w:r w:rsidRPr="000A6143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F5922" w:rsidRPr="000A6143" w14:paraId="647FE73C" w14:textId="77777777" w:rsidTr="00345F1B">
        <w:trPr>
          <w:trHeight w:val="185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A3E74A4" w14:textId="77777777" w:rsidR="00EF5922" w:rsidRDefault="00EF5922" w:rsidP="00345F1B">
            <w:pPr>
              <w:rPr>
                <w:sz w:val="24"/>
                <w:szCs w:val="24"/>
              </w:rPr>
            </w:pPr>
            <w:r w:rsidRPr="000A6143">
              <w:rPr>
                <w:sz w:val="24"/>
                <w:szCs w:val="24"/>
              </w:rPr>
              <w:t xml:space="preserve">Please provide the Support coordinator’s </w:t>
            </w:r>
            <w:r>
              <w:rPr>
                <w:sz w:val="24"/>
                <w:szCs w:val="24"/>
              </w:rPr>
              <w:t>N</w:t>
            </w:r>
            <w:r w:rsidRPr="000A6143">
              <w:rPr>
                <w:sz w:val="24"/>
                <w:szCs w:val="24"/>
              </w:rPr>
              <w:t>ame</w:t>
            </w:r>
          </w:p>
          <w:p w14:paraId="790DA4BF" w14:textId="77777777" w:rsidR="00EF5922" w:rsidRDefault="00EF5922" w:rsidP="0034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A6143">
              <w:rPr>
                <w:sz w:val="24"/>
                <w:szCs w:val="24"/>
              </w:rPr>
              <w:t xml:space="preserve">mail </w:t>
            </w:r>
          </w:p>
          <w:p w14:paraId="1B76262E" w14:textId="77777777" w:rsidR="00EF5922" w:rsidRDefault="00EF5922" w:rsidP="0034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A6143">
              <w:rPr>
                <w:sz w:val="24"/>
                <w:szCs w:val="24"/>
              </w:rPr>
              <w:t>hone number</w:t>
            </w:r>
          </w:p>
          <w:p w14:paraId="1EA370AE" w14:textId="77777777" w:rsidR="00EF5922" w:rsidRDefault="00EF5922" w:rsidP="00345F1B">
            <w:pPr>
              <w:rPr>
                <w:sz w:val="24"/>
                <w:szCs w:val="24"/>
              </w:rPr>
            </w:pPr>
          </w:p>
          <w:p w14:paraId="7F267F00" w14:textId="77777777" w:rsidR="00EF5922" w:rsidRDefault="00EF5922" w:rsidP="0034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plan managers details </w:t>
            </w:r>
          </w:p>
          <w:p w14:paraId="02E32142" w14:textId="77777777" w:rsidR="00EF5922" w:rsidRDefault="00EF5922" w:rsidP="0034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5E7F9700" w14:textId="77777777" w:rsidR="00EF5922" w:rsidRPr="000A6143" w:rsidRDefault="00EF5922" w:rsidP="0034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FD0B36B" w14:textId="77777777" w:rsidR="00EF5922" w:rsidRPr="000A6143" w:rsidRDefault="00EF5922" w:rsidP="00345F1B">
            <w:pPr>
              <w:rPr>
                <w:sz w:val="24"/>
                <w:szCs w:val="24"/>
              </w:rPr>
            </w:pPr>
          </w:p>
        </w:tc>
      </w:tr>
    </w:tbl>
    <w:p w14:paraId="4982B0D8" w14:textId="77777777" w:rsidR="008B5AAA" w:rsidRDefault="008B5AAA"/>
    <w:p w14:paraId="35006043" w14:textId="77777777" w:rsidR="008B5AAA" w:rsidRDefault="008B5AAA"/>
    <w:p w14:paraId="5B81F4BA" w14:textId="77777777" w:rsidR="008B5AAA" w:rsidRDefault="008B5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4A01" w14:paraId="47F3C2D0" w14:textId="77777777" w:rsidTr="00380438">
        <w:tc>
          <w:tcPr>
            <w:tcW w:w="9016" w:type="dxa"/>
            <w:tcBorders>
              <w:bottom w:val="nil"/>
            </w:tcBorders>
            <w:shd w:val="clear" w:color="auto" w:fill="6B7D5C"/>
          </w:tcPr>
          <w:p w14:paraId="5A3F42D5" w14:textId="4F1F20FC" w:rsidR="00784A01" w:rsidRPr="00B96B0F" w:rsidRDefault="00053C4B">
            <w:pPr>
              <w:rPr>
                <w:color w:val="FFFFFF" w:themeColor="background1"/>
                <w:sz w:val="28"/>
                <w:szCs w:val="28"/>
              </w:rPr>
            </w:pPr>
            <w:r w:rsidRPr="00B96B0F">
              <w:rPr>
                <w:color w:val="FFFFFF" w:themeColor="background1"/>
                <w:sz w:val="28"/>
                <w:szCs w:val="28"/>
              </w:rPr>
              <w:t>Who will be signing/ consenting to the agreement?</w:t>
            </w:r>
          </w:p>
        </w:tc>
      </w:tr>
      <w:tr w:rsidR="00784A01" w14:paraId="385DE298" w14:textId="77777777" w:rsidTr="00380438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6D8592CE" w14:textId="29955CC3" w:rsidR="00784A01" w:rsidRPr="00380438" w:rsidRDefault="00B96B0F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>Sig</w:t>
            </w:r>
            <w:r w:rsidR="00CB0CE1" w:rsidRPr="00380438">
              <w:rPr>
                <w:sz w:val="24"/>
                <w:szCs w:val="24"/>
              </w:rPr>
              <w:t>natory Name</w:t>
            </w:r>
            <w:r w:rsidR="008B5AAA" w:rsidRPr="00380438">
              <w:rPr>
                <w:sz w:val="24"/>
                <w:szCs w:val="24"/>
              </w:rPr>
              <w:t>:</w:t>
            </w:r>
            <w:r w:rsidR="00CB0CE1" w:rsidRPr="0038043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319117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B0CE1"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84A01" w14:paraId="716E34FF" w14:textId="77777777" w:rsidTr="00380438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4CAC181" w14:textId="621471A4" w:rsidR="00784A01" w:rsidRPr="00380438" w:rsidRDefault="00CB0CE1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>Relationship to Participant</w:t>
            </w:r>
            <w:r w:rsidR="008B5AAA" w:rsidRPr="00380438">
              <w:rPr>
                <w:sz w:val="24"/>
                <w:szCs w:val="24"/>
              </w:rPr>
              <w:t>:</w:t>
            </w:r>
            <w:r w:rsidRPr="0038043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258490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84A01" w14:paraId="4D468C68" w14:textId="77777777" w:rsidTr="00380438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BF41140" w14:textId="45588163" w:rsidR="00784A01" w:rsidRPr="00380438" w:rsidRDefault="008B5AAA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Mobile: </w:t>
            </w:r>
            <w:sdt>
              <w:sdtPr>
                <w:rPr>
                  <w:sz w:val="24"/>
                  <w:szCs w:val="24"/>
                </w:rPr>
                <w:id w:val="-9305820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B5AAA" w14:paraId="72EA7618" w14:textId="77777777" w:rsidTr="00380438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F7692CC" w14:textId="6F688083" w:rsidR="008B5AAA" w:rsidRPr="00380438" w:rsidRDefault="008B5AAA">
            <w:pPr>
              <w:rPr>
                <w:sz w:val="24"/>
                <w:szCs w:val="24"/>
              </w:rPr>
            </w:pPr>
            <w:r w:rsidRPr="00380438"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-7033198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8043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3D93CAAA" w14:textId="77777777" w:rsidR="00784A01" w:rsidRDefault="00784A01"/>
    <w:p w14:paraId="7FDDF548" w14:textId="7234EF0B" w:rsidR="00F4539F" w:rsidRPr="00F4539F" w:rsidRDefault="00F4539F" w:rsidP="00F4539F">
      <w:pPr>
        <w:shd w:val="clear" w:color="auto" w:fill="6B7D5C"/>
        <w:rPr>
          <w:rFonts w:ascii="Arial" w:hAnsi="Arial" w:cs="Arial"/>
          <w:color w:val="FFFFFF"/>
          <w:sz w:val="23"/>
          <w:szCs w:val="23"/>
          <w:shd w:val="clear" w:color="auto" w:fill="262161"/>
        </w:rPr>
      </w:pPr>
    </w:p>
    <w:p w14:paraId="1138BD47" w14:textId="2AE8C028" w:rsidR="003D19E7" w:rsidRPr="00380438" w:rsidRDefault="003D19E7" w:rsidP="003D19E7">
      <w:pPr>
        <w:rPr>
          <w:sz w:val="24"/>
          <w:szCs w:val="24"/>
        </w:rPr>
      </w:pPr>
      <w:r w:rsidRPr="00380438">
        <w:rPr>
          <w:sz w:val="24"/>
          <w:szCs w:val="24"/>
        </w:rPr>
        <w:t>NDIS Plan Goals: It would be extremely helpful if you send through a copy of the client’s plan goals to ensure we can provide the best quality service &amp; funding report for their plan review.</w:t>
      </w:r>
    </w:p>
    <w:p w14:paraId="7031B587" w14:textId="77777777" w:rsidR="00F4539F" w:rsidRDefault="00F453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2A56" w14:paraId="5CDBF770" w14:textId="77777777" w:rsidTr="00C62A56">
        <w:tc>
          <w:tcPr>
            <w:tcW w:w="4508" w:type="dxa"/>
          </w:tcPr>
          <w:p w14:paraId="12DD057E" w14:textId="77777777" w:rsidR="00C62A56" w:rsidRDefault="00C62A56"/>
        </w:tc>
        <w:tc>
          <w:tcPr>
            <w:tcW w:w="4508" w:type="dxa"/>
          </w:tcPr>
          <w:p w14:paraId="442865F3" w14:textId="77777777" w:rsidR="00C62A56" w:rsidRDefault="00C62A56"/>
        </w:tc>
      </w:tr>
      <w:tr w:rsidR="00C62A56" w14:paraId="53F02B79" w14:textId="77777777" w:rsidTr="00C62A56">
        <w:tc>
          <w:tcPr>
            <w:tcW w:w="4508" w:type="dxa"/>
          </w:tcPr>
          <w:p w14:paraId="7DB06D8F" w14:textId="77777777" w:rsidR="00C62A56" w:rsidRDefault="00C62A56"/>
        </w:tc>
        <w:tc>
          <w:tcPr>
            <w:tcW w:w="4508" w:type="dxa"/>
          </w:tcPr>
          <w:p w14:paraId="7467FA09" w14:textId="77777777" w:rsidR="00C62A56" w:rsidRDefault="00C62A56"/>
        </w:tc>
      </w:tr>
      <w:tr w:rsidR="00C62A56" w14:paraId="0AD606DC" w14:textId="77777777" w:rsidTr="00C62A56">
        <w:tc>
          <w:tcPr>
            <w:tcW w:w="4508" w:type="dxa"/>
          </w:tcPr>
          <w:p w14:paraId="3FC092B4" w14:textId="77777777" w:rsidR="00C62A56" w:rsidRDefault="00C62A56"/>
        </w:tc>
        <w:tc>
          <w:tcPr>
            <w:tcW w:w="4508" w:type="dxa"/>
          </w:tcPr>
          <w:p w14:paraId="59C8E3BF" w14:textId="77777777" w:rsidR="00C62A56" w:rsidRDefault="00C62A56"/>
        </w:tc>
      </w:tr>
    </w:tbl>
    <w:p w14:paraId="2751AB36" w14:textId="77777777" w:rsidR="008B5AAA" w:rsidRDefault="008B5AAA"/>
    <w:p w14:paraId="7E78E97A" w14:textId="77777777" w:rsidR="00290B78" w:rsidRDefault="00290B78"/>
    <w:sectPr w:rsidR="00290B78" w:rsidSect="008E1D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F2C1" w14:textId="77777777" w:rsidR="009D5BFE" w:rsidRDefault="009D5BFE" w:rsidP="00102F1C">
      <w:pPr>
        <w:spacing w:after="0" w:line="240" w:lineRule="auto"/>
      </w:pPr>
      <w:r>
        <w:separator/>
      </w:r>
    </w:p>
  </w:endnote>
  <w:endnote w:type="continuationSeparator" w:id="0">
    <w:p w14:paraId="6A2FD214" w14:textId="77777777" w:rsidR="009D5BFE" w:rsidRDefault="009D5BFE" w:rsidP="001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52FE" w14:textId="77777777" w:rsidR="00984D65" w:rsidRDefault="00984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F1D5" w14:textId="77777777" w:rsidR="00984D65" w:rsidRDefault="00984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56A3" w14:textId="77777777" w:rsidR="00984D65" w:rsidRDefault="0098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82A2" w14:textId="77777777" w:rsidR="009D5BFE" w:rsidRDefault="009D5BFE" w:rsidP="00102F1C">
      <w:pPr>
        <w:spacing w:after="0" w:line="240" w:lineRule="auto"/>
      </w:pPr>
      <w:r>
        <w:separator/>
      </w:r>
    </w:p>
  </w:footnote>
  <w:footnote w:type="continuationSeparator" w:id="0">
    <w:p w14:paraId="7A3B198C" w14:textId="77777777" w:rsidR="009D5BFE" w:rsidRDefault="009D5BFE" w:rsidP="0010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8460" w14:textId="77777777" w:rsidR="00984D65" w:rsidRDefault="00984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D816" w14:textId="77777777" w:rsidR="00102F1C" w:rsidRPr="00102F1C" w:rsidRDefault="00102F1C" w:rsidP="00102F1C">
    <w:pPr>
      <w:pStyle w:val="Header"/>
      <w:jc w:val="center"/>
      <w:rPr>
        <w:sz w:val="36"/>
        <w:szCs w:val="36"/>
      </w:rPr>
    </w:pPr>
    <w:r w:rsidRPr="006D6747">
      <w:rPr>
        <w:sz w:val="44"/>
        <w:szCs w:val="44"/>
      </w:rPr>
      <w:t>NDIS Referral Form</w:t>
    </w:r>
    <w:r w:rsidRPr="00102F1C">
      <w:rPr>
        <w:sz w:val="36"/>
        <w:szCs w:val="36"/>
      </w:rPr>
      <w:t xml:space="preserve"> </w:t>
    </w:r>
    <w:r w:rsidR="00B26B31">
      <w:rPr>
        <w:noProof/>
        <w:sz w:val="36"/>
        <w:szCs w:val="36"/>
      </w:rPr>
      <w:drawing>
        <wp:inline distT="0" distB="0" distL="0" distR="0" wp14:anchorId="741D5E52" wp14:editId="59A41D39">
          <wp:extent cx="1800000" cy="724500"/>
          <wp:effectExtent l="0" t="0" r="0" b="0"/>
          <wp:docPr id="1214969939" name="Picture 1214969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1066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BEAB" w14:textId="77777777" w:rsidR="00984D65" w:rsidRDefault="00984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1C"/>
    <w:rsid w:val="00053C4B"/>
    <w:rsid w:val="000D1B0E"/>
    <w:rsid w:val="00102F1C"/>
    <w:rsid w:val="001D25BA"/>
    <w:rsid w:val="00290B78"/>
    <w:rsid w:val="002F4B00"/>
    <w:rsid w:val="0037411A"/>
    <w:rsid w:val="00380438"/>
    <w:rsid w:val="003D19E7"/>
    <w:rsid w:val="003E3DCB"/>
    <w:rsid w:val="004C4983"/>
    <w:rsid w:val="0051441F"/>
    <w:rsid w:val="005400DB"/>
    <w:rsid w:val="005D5901"/>
    <w:rsid w:val="00662841"/>
    <w:rsid w:val="006D6747"/>
    <w:rsid w:val="00731E8E"/>
    <w:rsid w:val="00763B65"/>
    <w:rsid w:val="00784A01"/>
    <w:rsid w:val="00863C1D"/>
    <w:rsid w:val="008B5AAA"/>
    <w:rsid w:val="008C58D5"/>
    <w:rsid w:val="008E1DAA"/>
    <w:rsid w:val="00950AE1"/>
    <w:rsid w:val="00984D65"/>
    <w:rsid w:val="00994373"/>
    <w:rsid w:val="009C7D68"/>
    <w:rsid w:val="009D5BFE"/>
    <w:rsid w:val="00AF3350"/>
    <w:rsid w:val="00B12E05"/>
    <w:rsid w:val="00B26B31"/>
    <w:rsid w:val="00B8489D"/>
    <w:rsid w:val="00B96B0F"/>
    <w:rsid w:val="00C2060B"/>
    <w:rsid w:val="00C62A56"/>
    <w:rsid w:val="00CA0C32"/>
    <w:rsid w:val="00CB0CE1"/>
    <w:rsid w:val="00CC7494"/>
    <w:rsid w:val="00CF0DAB"/>
    <w:rsid w:val="00D10CBF"/>
    <w:rsid w:val="00D12C67"/>
    <w:rsid w:val="00D25013"/>
    <w:rsid w:val="00D87FBA"/>
    <w:rsid w:val="00DA2E80"/>
    <w:rsid w:val="00DC482C"/>
    <w:rsid w:val="00EC6CC5"/>
    <w:rsid w:val="00EF5922"/>
    <w:rsid w:val="00F4539F"/>
    <w:rsid w:val="00F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5563"/>
  <w15:chartTrackingRefBased/>
  <w15:docId w15:val="{D2E7568B-876B-462C-BC8F-DF75EC4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F1C"/>
  </w:style>
  <w:style w:type="paragraph" w:styleId="Footer">
    <w:name w:val="footer"/>
    <w:basedOn w:val="Normal"/>
    <w:link w:val="FooterChar"/>
    <w:uiPriority w:val="99"/>
    <w:unhideWhenUsed/>
    <w:rsid w:val="0010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F1C"/>
  </w:style>
  <w:style w:type="table" w:styleId="TableGrid">
    <w:name w:val="Table Grid"/>
    <w:basedOn w:val="TableNormal"/>
    <w:uiPriority w:val="39"/>
    <w:rsid w:val="0010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6B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4690-EC1F-40D6-9436-2432041A88FC}"/>
      </w:docPartPr>
      <w:docPartBody>
        <w:p w:rsidR="00BC6442" w:rsidRDefault="00173266">
          <w:r w:rsidRPr="0038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A410-5C3F-4DDF-B9BA-7597E5E48793}"/>
      </w:docPartPr>
      <w:docPartBody>
        <w:p w:rsidR="00BC6442" w:rsidRDefault="00173266">
          <w:r w:rsidRPr="00387F3F">
            <w:rPr>
              <w:rStyle w:val="PlaceholderText"/>
            </w:rPr>
            <w:t>Choose an item.</w:t>
          </w:r>
        </w:p>
      </w:docPartBody>
    </w:docPart>
    <w:docPart>
      <w:docPartPr>
        <w:name w:val="AB7AE49963294AEF8844322B1402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EF0A-2EDB-4C55-8C2E-D1A1D56132A1}"/>
      </w:docPartPr>
      <w:docPartBody>
        <w:p w:rsidR="00BC6442" w:rsidRDefault="00173266" w:rsidP="00173266">
          <w:pPr>
            <w:pStyle w:val="AB7AE49963294AEF8844322B140258D1"/>
          </w:pPr>
          <w:r w:rsidRPr="0038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893E2FADE40838B02F71AF68E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F9D6-F338-4761-A9D3-7BF12A3AE5E6}"/>
      </w:docPartPr>
      <w:docPartBody>
        <w:p w:rsidR="00BC6442" w:rsidRDefault="00173266" w:rsidP="00173266">
          <w:pPr>
            <w:pStyle w:val="201893E2FADE40838B02F71AF68E731A"/>
          </w:pPr>
          <w:r w:rsidRPr="0038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E4905BC91451B99DEDEE4C4005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135F-7EDE-4CC9-ACAC-B13B1FFD9BF8}"/>
      </w:docPartPr>
      <w:docPartBody>
        <w:p w:rsidR="00BC6442" w:rsidRDefault="00173266" w:rsidP="00173266">
          <w:pPr>
            <w:pStyle w:val="610E4905BC91451B99DEDEE4C4005E83"/>
          </w:pPr>
          <w:r w:rsidRPr="0038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50BB8DAB4450F8176080CC11A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ADD0-742C-46C0-B274-43B7083E5AB1}"/>
      </w:docPartPr>
      <w:docPartBody>
        <w:p w:rsidR="00BC6442" w:rsidRDefault="00173266" w:rsidP="00173266">
          <w:pPr>
            <w:pStyle w:val="F8550BB8DAB4450F8176080CC11AE84C"/>
          </w:pPr>
          <w:r w:rsidRPr="00387F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582B083C4F498680298F9C67AC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39EF-8C52-493F-9896-B62CC970E662}"/>
      </w:docPartPr>
      <w:docPartBody>
        <w:p w:rsidR="009214DC" w:rsidRDefault="009214DC" w:rsidP="009214DC">
          <w:pPr>
            <w:pStyle w:val="73582B083C4F498680298F9C67AC2F7D"/>
          </w:pPr>
          <w:r w:rsidRPr="00387F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66"/>
    <w:rsid w:val="000D6585"/>
    <w:rsid w:val="00173266"/>
    <w:rsid w:val="009214DC"/>
    <w:rsid w:val="009A275B"/>
    <w:rsid w:val="00B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4DC"/>
    <w:rPr>
      <w:color w:val="808080"/>
    </w:rPr>
  </w:style>
  <w:style w:type="paragraph" w:customStyle="1" w:styleId="AB7AE49963294AEF8844322B140258D1">
    <w:name w:val="AB7AE49963294AEF8844322B140258D1"/>
    <w:rsid w:val="00173266"/>
  </w:style>
  <w:style w:type="paragraph" w:customStyle="1" w:styleId="201893E2FADE40838B02F71AF68E731A">
    <w:name w:val="201893E2FADE40838B02F71AF68E731A"/>
    <w:rsid w:val="00173266"/>
  </w:style>
  <w:style w:type="paragraph" w:customStyle="1" w:styleId="610E4905BC91451B99DEDEE4C4005E83">
    <w:name w:val="610E4905BC91451B99DEDEE4C4005E83"/>
    <w:rsid w:val="00173266"/>
  </w:style>
  <w:style w:type="paragraph" w:customStyle="1" w:styleId="F8550BB8DAB4450F8176080CC11AE84C">
    <w:name w:val="F8550BB8DAB4450F8176080CC11AE84C"/>
    <w:rsid w:val="00173266"/>
  </w:style>
  <w:style w:type="paragraph" w:customStyle="1" w:styleId="73582B083C4F498680298F9C67AC2F7D">
    <w:name w:val="73582B083C4F498680298F9C67AC2F7D"/>
    <w:rsid w:val="00921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</dc:creator>
  <cp:keywords/>
  <dc:description/>
  <cp:lastModifiedBy>Documents @ Prez Home Loans</cp:lastModifiedBy>
  <cp:revision>3</cp:revision>
  <dcterms:created xsi:type="dcterms:W3CDTF">2023-11-09T04:33:00Z</dcterms:created>
  <dcterms:modified xsi:type="dcterms:W3CDTF">2023-11-09T04:56:00Z</dcterms:modified>
</cp:coreProperties>
</file>